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2a6b2f2107cf4c3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0EDE09E" w:rsidP="1510885F" w:rsidRDefault="40EDE09E" w14:paraId="38E350D2" w14:textId="759848E7">
      <w:pPr>
        <w:pStyle w:val="Normal"/>
      </w:pPr>
      <w:r w:rsidR="40EDE09E">
        <w:rPr/>
        <w:t xml:space="preserve">Commentateur : </w:t>
      </w:r>
    </w:p>
    <w:p w:rsidR="1510885F" w:rsidP="1510885F" w:rsidRDefault="1510885F" w14:paraId="57AA4556" w14:textId="52ABAF03">
      <w:pPr>
        <w:pStyle w:val="Normal"/>
      </w:pPr>
      <w:r w:rsidR="1510885F">
        <w:rPr/>
        <w:t xml:space="preserve">Bonjour et </w:t>
      </w:r>
      <w:r w:rsidR="087F4A55">
        <w:rPr/>
        <w:t>b</w:t>
      </w:r>
      <w:r w:rsidR="1510885F">
        <w:rPr/>
        <w:t>ienvenue dans ce nouveau podcast réalisé à l'occasion des 50 ans de l'université d'Angers. On parle aujourd'hui des bâtiments de l'UA. Ils étaient très modestes dans les années 70, ils atteignent aujourd'hui une surface totale de 160</w:t>
      </w:r>
      <w:r w:rsidR="67D3CE77">
        <w:rPr/>
        <w:t xml:space="preserve"> </w:t>
      </w:r>
      <w:r w:rsidR="1510885F">
        <w:rPr/>
        <w:t xml:space="preserve">000 m², l'équivalent de 1600 maisons individuelles. La moitié a été construite dans les années 90. </w:t>
      </w:r>
    </w:p>
    <w:p w:rsidR="1510885F" w:rsidP="1510885F" w:rsidRDefault="1510885F" w14:paraId="4C132437" w14:textId="709EDC2B">
      <w:pPr>
        <w:pStyle w:val="Normal"/>
      </w:pPr>
      <w:r w:rsidR="1510885F">
        <w:rPr/>
        <w:t xml:space="preserve">C'est justement à cette époque, en 1993, que Christophe </w:t>
      </w:r>
      <w:proofErr w:type="spellStart"/>
      <w:r w:rsidR="6BCD36F6">
        <w:rPr/>
        <w:t>Qu</w:t>
      </w:r>
      <w:r w:rsidR="1510885F">
        <w:rPr/>
        <w:t>emener</w:t>
      </w:r>
      <w:proofErr w:type="spellEnd"/>
      <w:r w:rsidR="1510885F">
        <w:rPr/>
        <w:t xml:space="preserve">, technicien, a rejoint le service </w:t>
      </w:r>
      <w:r w:rsidR="45FC695D">
        <w:rPr/>
        <w:t>P</w:t>
      </w:r>
      <w:r w:rsidR="1510885F">
        <w:rPr/>
        <w:t>atrimoine. Il se souvient de l'explosion des chantiers menés lors de ses premières</w:t>
      </w:r>
      <w:r w:rsidR="0C05D45E">
        <w:rPr/>
        <w:t xml:space="preserve"> années</w:t>
      </w:r>
      <w:r w:rsidR="1510885F">
        <w:rPr/>
        <w:t>.</w:t>
      </w:r>
    </w:p>
    <w:p w:rsidR="1510885F" w:rsidP="1510885F" w:rsidRDefault="1510885F" w14:paraId="59363EAC" w14:textId="6B0A0D08">
      <w:pPr>
        <w:pStyle w:val="Normal"/>
      </w:pPr>
    </w:p>
    <w:p w:rsidR="216C2CBA" w:rsidP="1510885F" w:rsidRDefault="216C2CBA" w14:paraId="36988B7B" w14:textId="1E80F5D9">
      <w:pPr>
        <w:pStyle w:val="Normal"/>
      </w:pPr>
      <w:r w:rsidR="216C2CBA">
        <w:rPr/>
        <w:t xml:space="preserve">Christophe Quemener : </w:t>
      </w:r>
    </w:p>
    <w:p w:rsidR="1510885F" w:rsidP="1510885F" w:rsidRDefault="1510885F" w14:paraId="589E9F42" w14:textId="51C60A1F">
      <w:pPr>
        <w:pStyle w:val="Normal"/>
      </w:pPr>
      <w:r w:rsidR="1510885F">
        <w:rPr/>
        <w:t xml:space="preserve">En </w:t>
      </w:r>
      <w:r w:rsidR="5386D4D6">
        <w:rPr/>
        <w:t>19</w:t>
      </w:r>
      <w:r w:rsidR="1510885F">
        <w:rPr/>
        <w:t>93, la présidence était</w:t>
      </w:r>
      <w:r w:rsidR="7791FF7A">
        <w:rPr/>
        <w:t xml:space="preserve"> s</w:t>
      </w:r>
      <w:r w:rsidR="1510885F">
        <w:rPr/>
        <w:t>itué</w:t>
      </w:r>
      <w:r w:rsidR="1B2FDED8">
        <w:rPr/>
        <w:t>e</w:t>
      </w:r>
      <w:r w:rsidR="1510885F">
        <w:rPr/>
        <w:t xml:space="preserve"> rue des Arènes, dans un bâtiment prêté par la mairie. C'était une maison bourgeoise angevine, </w:t>
      </w:r>
      <w:r w:rsidR="5C8F1538">
        <w:rPr/>
        <w:t xml:space="preserve">à deux ou trois étages, </w:t>
      </w:r>
      <w:r w:rsidR="1510885F">
        <w:rPr/>
        <w:t>qui avait été am</w:t>
      </w:r>
      <w:r w:rsidR="330AB607">
        <w:rPr/>
        <w:t>é</w:t>
      </w:r>
      <w:r w:rsidR="1510885F">
        <w:rPr/>
        <w:t>n</w:t>
      </w:r>
      <w:r w:rsidR="6B90622E">
        <w:rPr/>
        <w:t>a</w:t>
      </w:r>
      <w:r w:rsidR="7CAE8097">
        <w:rPr/>
        <w:t>gée</w:t>
      </w:r>
      <w:r w:rsidR="1510885F">
        <w:rPr/>
        <w:t>, rafistol</w:t>
      </w:r>
      <w:r w:rsidR="1899149A">
        <w:rPr/>
        <w:t>ée</w:t>
      </w:r>
      <w:r w:rsidR="1510885F">
        <w:rPr/>
        <w:t>, si je puis dire</w:t>
      </w:r>
      <w:r w:rsidR="7E95D2AA">
        <w:rPr/>
        <w:t>. L</w:t>
      </w:r>
      <w:r w:rsidR="1510885F">
        <w:rPr/>
        <w:t>'équipe des services centraux d</w:t>
      </w:r>
      <w:r w:rsidR="7D75A593">
        <w:rPr/>
        <w:t>evait</w:t>
      </w:r>
      <w:r w:rsidR="1510885F">
        <w:rPr/>
        <w:t xml:space="preserve"> représenter 40 </w:t>
      </w:r>
      <w:r w:rsidR="38ED1A49">
        <w:rPr/>
        <w:t xml:space="preserve">à </w:t>
      </w:r>
      <w:r w:rsidR="1510885F">
        <w:rPr/>
        <w:t>45</w:t>
      </w:r>
      <w:r w:rsidR="162A1CE9">
        <w:rPr/>
        <w:t xml:space="preserve"> personnes</w:t>
      </w:r>
      <w:r w:rsidR="1510885F">
        <w:rPr/>
        <w:t>. L'équipe patrimoine, c'était</w:t>
      </w:r>
      <w:r w:rsidR="24F32105">
        <w:rPr/>
        <w:t xml:space="preserve"> u</w:t>
      </w:r>
      <w:r w:rsidR="1510885F">
        <w:rPr/>
        <w:t xml:space="preserve">ne secrétaire, mon directeur et moi. On s'occupait donc des bâtiments historiques, </w:t>
      </w:r>
      <w:r w:rsidR="7DBFA310">
        <w:rPr/>
        <w:t>e</w:t>
      </w:r>
      <w:r w:rsidR="1510885F">
        <w:rPr/>
        <w:t>n médecine</w:t>
      </w:r>
      <w:r w:rsidR="00AECB7C">
        <w:rPr/>
        <w:t>, et aussi d</w:t>
      </w:r>
      <w:r w:rsidR="1510885F">
        <w:rPr/>
        <w:t xml:space="preserve">es premiers bâtiments de la </w:t>
      </w:r>
      <w:r w:rsidR="132F2A17">
        <w:rPr/>
        <w:t>F</w:t>
      </w:r>
      <w:r w:rsidR="1510885F">
        <w:rPr/>
        <w:t>ac de science</w:t>
      </w:r>
      <w:r w:rsidR="3C2037F6">
        <w:rPr/>
        <w:t>s, l</w:t>
      </w:r>
      <w:r w:rsidR="1510885F">
        <w:rPr/>
        <w:t>'</w:t>
      </w:r>
      <w:r w:rsidR="140395B8">
        <w:rPr/>
        <w:t>I</w:t>
      </w:r>
      <w:r w:rsidR="1510885F">
        <w:rPr/>
        <w:t>UT</w:t>
      </w:r>
      <w:r w:rsidR="2A1E418E">
        <w:rPr/>
        <w:t xml:space="preserve"> (m</w:t>
      </w:r>
      <w:r w:rsidR="1510885F">
        <w:rPr/>
        <w:t xml:space="preserve">ais </w:t>
      </w:r>
      <w:r w:rsidR="20ABDB2D">
        <w:rPr/>
        <w:t>l'IUT</w:t>
      </w:r>
      <w:r w:rsidR="1510885F">
        <w:rPr/>
        <w:t xml:space="preserve">, à l'époque, était plus ou moins indépendante puisqu'ils avaient leur propre </w:t>
      </w:r>
      <w:r w:rsidR="2AC3E5FE">
        <w:rPr/>
        <w:t>do</w:t>
      </w:r>
      <w:r w:rsidR="1510885F">
        <w:rPr/>
        <w:t>tation de l'État</w:t>
      </w:r>
      <w:r w:rsidR="15135E3D">
        <w:rPr/>
        <w:t>, donc</w:t>
      </w:r>
      <w:r w:rsidR="1510885F">
        <w:rPr/>
        <w:t xml:space="preserve"> </w:t>
      </w:r>
      <w:r w:rsidR="1510885F">
        <w:rPr/>
        <w:t>on</w:t>
      </w:r>
      <w:r w:rsidR="2407BF48">
        <w:rPr/>
        <w:t xml:space="preserve"> ne</w:t>
      </w:r>
      <w:r w:rsidR="1510885F">
        <w:rPr/>
        <w:t xml:space="preserve"> travaillait pas beaucoup avec eux</w:t>
      </w:r>
      <w:r w:rsidR="6944924A">
        <w:rPr/>
        <w:t xml:space="preserve">). Il y avait aussi </w:t>
      </w:r>
      <w:r w:rsidR="1510885F">
        <w:rPr/>
        <w:t xml:space="preserve">la pharmacie, mais qui était suivie par la mairie. Et la </w:t>
      </w:r>
      <w:r w:rsidR="73A29AB7">
        <w:rPr/>
        <w:t>F</w:t>
      </w:r>
      <w:r w:rsidR="1510885F">
        <w:rPr/>
        <w:t xml:space="preserve">ac de </w:t>
      </w:r>
      <w:r w:rsidR="20464C47">
        <w:rPr/>
        <w:t>D</w:t>
      </w:r>
      <w:r w:rsidR="1510885F">
        <w:rPr/>
        <w:t>roit</w:t>
      </w:r>
      <w:r w:rsidR="1695A84D">
        <w:rPr/>
        <w:t>-L</w:t>
      </w:r>
      <w:r w:rsidR="1510885F">
        <w:rPr/>
        <w:t>ettre</w:t>
      </w:r>
      <w:r w:rsidR="38836D03">
        <w:rPr/>
        <w:t>s</w:t>
      </w:r>
      <w:r w:rsidR="1510885F">
        <w:rPr/>
        <w:t xml:space="preserve"> et </w:t>
      </w:r>
      <w:r w:rsidR="2A31D3A2">
        <w:rPr/>
        <w:t>la BU</w:t>
      </w:r>
      <w:r w:rsidR="1510885F">
        <w:rPr/>
        <w:t>. Et j'en oublié peut-être. C'</w:t>
      </w:r>
      <w:r w:rsidR="1AF5C27F">
        <w:rPr/>
        <w:t>étaien</w:t>
      </w:r>
      <w:r w:rsidR="1510885F">
        <w:rPr/>
        <w:t>t le</w:t>
      </w:r>
      <w:r w:rsidR="4EA17A02">
        <w:rPr/>
        <w:t>s</w:t>
      </w:r>
      <w:r w:rsidR="1510885F">
        <w:rPr/>
        <w:t xml:space="preserve"> principaux bâtiments, mais on y faisait surtout</w:t>
      </w:r>
      <w:r w:rsidR="118932B8">
        <w:rPr/>
        <w:t xml:space="preserve"> d</w:t>
      </w:r>
      <w:r w:rsidR="1510885F">
        <w:rPr/>
        <w:t xml:space="preserve">e la maintenance et des petits travaux. C'est après que ça </w:t>
      </w:r>
      <w:r w:rsidR="58C9292E">
        <w:rPr/>
        <w:t xml:space="preserve">a </w:t>
      </w:r>
      <w:r w:rsidR="1510885F">
        <w:rPr/>
        <w:t>explos</w:t>
      </w:r>
      <w:r w:rsidR="34DFA3B3">
        <w:rPr/>
        <w:t>é</w:t>
      </w:r>
      <w:r w:rsidR="1510885F">
        <w:rPr/>
        <w:t xml:space="preserve">. </w:t>
      </w:r>
    </w:p>
    <w:p w:rsidR="1510885F" w:rsidP="1510885F" w:rsidRDefault="1510885F" w14:paraId="2DF3DC3E" w14:textId="088B65D9">
      <w:pPr>
        <w:pStyle w:val="Normal"/>
      </w:pPr>
      <w:r w:rsidR="1510885F">
        <w:rPr/>
        <w:t>Quand je suis arrivé, alors j</w:t>
      </w:r>
      <w:r w:rsidR="7BCD5270">
        <w:rPr/>
        <w:t>e n</w:t>
      </w:r>
      <w:r w:rsidR="1510885F">
        <w:rPr/>
        <w:t>'ai pas tout vu tout de suite parce que j'étais positionné sur un poste</w:t>
      </w:r>
      <w:r w:rsidR="62B773B1">
        <w:rPr/>
        <w:t xml:space="preserve"> de technicien, p</w:t>
      </w:r>
      <w:r w:rsidR="1510885F">
        <w:rPr/>
        <w:t>as de pas de cadre</w:t>
      </w:r>
      <w:r w:rsidR="74979509">
        <w:rPr/>
        <w:t>,</w:t>
      </w:r>
      <w:r w:rsidR="1510885F">
        <w:rPr/>
        <w:t xml:space="preserve"> donc il y avait plein de choses qui étaient en ébullition là, qui étaient en gestation. On commen</w:t>
      </w:r>
      <w:r w:rsidR="17C993DA">
        <w:rPr/>
        <w:t>çait</w:t>
      </w:r>
      <w:r w:rsidR="1510885F">
        <w:rPr/>
        <w:t xml:space="preserve"> à parler donc de la </w:t>
      </w:r>
      <w:r w:rsidR="0099A76B">
        <w:rPr/>
        <w:t>F</w:t>
      </w:r>
      <w:r w:rsidR="1510885F">
        <w:rPr/>
        <w:t xml:space="preserve">ac de droit </w:t>
      </w:r>
      <w:r w:rsidR="03650119">
        <w:rPr/>
        <w:t xml:space="preserve">à Saint-Serge </w:t>
      </w:r>
      <w:r w:rsidR="1510885F">
        <w:rPr/>
        <w:t xml:space="preserve">pour libérer </w:t>
      </w:r>
      <w:r w:rsidR="3214B412">
        <w:rPr/>
        <w:t xml:space="preserve">de la place à </w:t>
      </w:r>
      <w:r w:rsidR="1510885F">
        <w:rPr/>
        <w:t xml:space="preserve">la </w:t>
      </w:r>
      <w:r w:rsidR="24CBAD51">
        <w:rPr/>
        <w:t>F</w:t>
      </w:r>
      <w:r w:rsidR="1510885F">
        <w:rPr/>
        <w:t xml:space="preserve">ac de lettres et </w:t>
      </w:r>
      <w:r w:rsidR="4E2AF460">
        <w:rPr/>
        <w:t>qu'elle</w:t>
      </w:r>
      <w:r w:rsidR="1510885F">
        <w:rPr/>
        <w:t xml:space="preserve"> puisse les utiliser pleinement. La </w:t>
      </w:r>
      <w:r w:rsidR="4D9727FD">
        <w:rPr/>
        <w:t>F</w:t>
      </w:r>
      <w:r w:rsidR="1510885F">
        <w:rPr/>
        <w:t>ac de droit</w:t>
      </w:r>
      <w:r w:rsidR="44C01BE7">
        <w:rPr/>
        <w:t xml:space="preserve">, c’est quand même </w:t>
      </w:r>
      <w:r w:rsidR="1510885F">
        <w:rPr/>
        <w:t>10000</w:t>
      </w:r>
      <w:r w:rsidR="2D0EF223">
        <w:rPr/>
        <w:t xml:space="preserve"> m</w:t>
      </w:r>
      <w:r w:rsidR="1510885F">
        <w:rPr/>
        <w:t>ètres carrés quand même. L'</w:t>
      </w:r>
      <w:proofErr w:type="spellStart"/>
      <w:r w:rsidR="6D2FB91D">
        <w:rPr/>
        <w:t>Esthua</w:t>
      </w:r>
      <w:proofErr w:type="spellEnd"/>
      <w:r w:rsidR="1510885F">
        <w:rPr/>
        <w:t xml:space="preserve">, c'est </w:t>
      </w:r>
      <w:r w:rsidR="60314DC9">
        <w:rPr/>
        <w:t>venu</w:t>
      </w:r>
      <w:r w:rsidR="1510885F">
        <w:rPr/>
        <w:t xml:space="preserve"> dans la foulée</w:t>
      </w:r>
      <w:r w:rsidR="640CCE65">
        <w:rPr/>
        <w:t>.</w:t>
      </w:r>
      <w:r w:rsidR="1510885F">
        <w:rPr/>
        <w:t xml:space="preserve"> Il y avait donc aussi tous les s</w:t>
      </w:r>
      <w:r w:rsidR="656DA94E">
        <w:rPr/>
        <w:t>chémas</w:t>
      </w:r>
      <w:r w:rsidR="1510885F">
        <w:rPr/>
        <w:t xml:space="preserve"> directeurs de remise à niveau</w:t>
      </w:r>
      <w:r w:rsidR="6A8C112B">
        <w:rPr/>
        <w:t xml:space="preserve"> d</w:t>
      </w:r>
      <w:r w:rsidR="1510885F">
        <w:rPr/>
        <w:t>es sciences et de médecine</w:t>
      </w:r>
      <w:r w:rsidR="1161BF04">
        <w:rPr/>
        <w:t>. O</w:t>
      </w:r>
      <w:r w:rsidR="1510885F">
        <w:rPr/>
        <w:t>n est soumis à des contrôles périodiques de sécurité par les commissions de sécurité qui se réunissent tous les 2 ou 3 ans</w:t>
      </w:r>
      <w:r w:rsidR="29347A7E">
        <w:rPr/>
        <w:t>, se</w:t>
      </w:r>
      <w:r w:rsidR="1510885F">
        <w:rPr/>
        <w:t>lon</w:t>
      </w:r>
      <w:r w:rsidR="6F47A199">
        <w:rPr/>
        <w:t xml:space="preserve"> l</w:t>
      </w:r>
      <w:r w:rsidR="1510885F">
        <w:rPr/>
        <w:t xml:space="preserve">a grandeur des bâtiments </w:t>
      </w:r>
      <w:r w:rsidR="5F0712EA">
        <w:rPr/>
        <w:t>E</w:t>
      </w:r>
      <w:r w:rsidR="1510885F">
        <w:rPr/>
        <w:t xml:space="preserve">RP. Et on s'était fait engueuler </w:t>
      </w:r>
      <w:r w:rsidR="3F903435">
        <w:rPr/>
        <w:t>e</w:t>
      </w:r>
      <w:r w:rsidR="1510885F">
        <w:rPr/>
        <w:t xml:space="preserve">n clair, on s'était fait engueuler parce que bon, il y avait des prescriptions, des travaux à faire, </w:t>
      </w:r>
      <w:r w:rsidR="26C8C41D">
        <w:rPr/>
        <w:t xml:space="preserve">et </w:t>
      </w:r>
      <w:r w:rsidR="1510885F">
        <w:rPr/>
        <w:t xml:space="preserve">on </w:t>
      </w:r>
      <w:r w:rsidR="65864F3C">
        <w:rPr/>
        <w:t xml:space="preserve">ne </w:t>
      </w:r>
      <w:r w:rsidR="1510885F">
        <w:rPr/>
        <w:t xml:space="preserve">les </w:t>
      </w:r>
      <w:r w:rsidR="59C5CAD0">
        <w:rPr/>
        <w:t xml:space="preserve">avait </w:t>
      </w:r>
      <w:r w:rsidR="1510885F">
        <w:rPr/>
        <w:t xml:space="preserve">fait jamais. Il </w:t>
      </w:r>
      <w:r w:rsidR="3B3AD3E7">
        <w:rPr/>
        <w:t>n’</w:t>
      </w:r>
      <w:r w:rsidR="1510885F">
        <w:rPr/>
        <w:t xml:space="preserve">y avait personne. </w:t>
      </w:r>
    </w:p>
    <w:p w:rsidR="1510885F" w:rsidP="1510885F" w:rsidRDefault="1510885F" w14:paraId="01A01310" w14:textId="77D40C5E">
      <w:pPr>
        <w:pStyle w:val="Normal"/>
      </w:pPr>
      <w:r w:rsidR="1510885F">
        <w:rPr/>
        <w:t xml:space="preserve">Donc, en </w:t>
      </w:r>
      <w:r w:rsidR="05BD4802">
        <w:rPr/>
        <w:t>19</w:t>
      </w:r>
      <w:r w:rsidR="1510885F">
        <w:rPr/>
        <w:t xml:space="preserve">93 ou 94, on a commencé à faire </w:t>
      </w:r>
      <w:r w:rsidR="7623EE29">
        <w:rPr/>
        <w:t xml:space="preserve">les </w:t>
      </w:r>
      <w:r w:rsidR="1510885F">
        <w:rPr/>
        <w:t>diagnostic</w:t>
      </w:r>
      <w:r w:rsidR="20622DB9">
        <w:rPr/>
        <w:t>s</w:t>
      </w:r>
      <w:r w:rsidR="1510885F">
        <w:rPr/>
        <w:t xml:space="preserve"> qu'il fallait</w:t>
      </w:r>
      <w:r w:rsidR="3A8A7246">
        <w:rPr/>
        <w:t>,</w:t>
      </w:r>
      <w:r w:rsidR="1510885F">
        <w:rPr/>
        <w:t xml:space="preserve"> et après on a soumis ça au rectorat</w:t>
      </w:r>
      <w:r w:rsidR="331961EA">
        <w:rPr/>
        <w:t xml:space="preserve"> pour </w:t>
      </w:r>
      <w:r w:rsidR="1510885F">
        <w:rPr/>
        <w:t>engager des programmes de remise à niveau. Et donc les travaux de remise à niveau en médecine ont commencé en 95 et en science</w:t>
      </w:r>
      <w:r w:rsidR="20E28ED3">
        <w:rPr/>
        <w:t>s, ils ont dû</w:t>
      </w:r>
      <w:r w:rsidR="1510885F">
        <w:rPr/>
        <w:t xml:space="preserve"> commenc</w:t>
      </w:r>
      <w:r w:rsidR="61BD4887">
        <w:rPr/>
        <w:t>er</w:t>
      </w:r>
      <w:r w:rsidR="1510885F">
        <w:rPr/>
        <w:t xml:space="preserve"> en </w:t>
      </w:r>
      <w:r w:rsidR="0F3802B7">
        <w:rPr/>
        <w:t>94, sur la</w:t>
      </w:r>
      <w:r w:rsidR="1510885F">
        <w:rPr/>
        <w:t xml:space="preserve"> partie des vieux bâtiments qui étaient de </w:t>
      </w:r>
      <w:r w:rsidR="48F98958">
        <w:rPr/>
        <w:t xml:space="preserve">la </w:t>
      </w:r>
      <w:r w:rsidR="1510885F">
        <w:rPr/>
        <w:t>fin des années 60. Et donc tout ça, c'était pour l'accueil des étudiants. Et des usagers parce qu</w:t>
      </w:r>
      <w:r w:rsidR="3584B057">
        <w:rPr/>
        <w:t xml:space="preserve">’il </w:t>
      </w:r>
      <w:r w:rsidR="1510885F">
        <w:rPr/>
        <w:t>y a</w:t>
      </w:r>
      <w:r w:rsidR="7B7D6DB6">
        <w:rPr/>
        <w:t xml:space="preserve"> q</w:t>
      </w:r>
      <w:r w:rsidR="1510885F">
        <w:rPr/>
        <w:t xml:space="preserve">uand même eu la bibliothèque </w:t>
      </w:r>
      <w:r w:rsidR="32E8E83C">
        <w:rPr/>
        <w:t>en</w:t>
      </w:r>
      <w:r w:rsidR="1510885F">
        <w:rPr/>
        <w:t xml:space="preserve"> centre-ville, </w:t>
      </w:r>
      <w:r w:rsidR="1510885F">
        <w:rPr/>
        <w:t>et</w:t>
      </w:r>
      <w:r w:rsidR="252BE3BC">
        <w:rPr/>
        <w:t>c</w:t>
      </w:r>
      <w:r w:rsidR="1510885F">
        <w:rPr/>
        <w:t xml:space="preserve">. </w:t>
      </w:r>
    </w:p>
    <w:p w:rsidR="1510885F" w:rsidP="1510885F" w:rsidRDefault="1510885F" w14:paraId="4911F82A" w14:textId="61A1C03A">
      <w:pPr>
        <w:pStyle w:val="Normal"/>
      </w:pPr>
      <w:r w:rsidR="1510885F">
        <w:rPr/>
        <w:t xml:space="preserve">Et en parallèle, il y avait aussi des besoins en recherche et les </w:t>
      </w:r>
      <w:r w:rsidR="24E2B0DA">
        <w:rPr/>
        <w:t>deux</w:t>
      </w:r>
      <w:r w:rsidR="1510885F">
        <w:rPr/>
        <w:t xml:space="preserve"> vecteurs les plus importants, c'étai</w:t>
      </w:r>
      <w:r w:rsidR="026AD5EF">
        <w:rPr/>
        <w:t>en</w:t>
      </w:r>
      <w:r w:rsidR="1510885F">
        <w:rPr/>
        <w:t>t le végétal et la médecine. Donc médecine</w:t>
      </w:r>
      <w:r w:rsidR="5F00CA57">
        <w:rPr/>
        <w:t>, il y a eu Iris 1</w:t>
      </w:r>
      <w:r w:rsidR="1510885F">
        <w:rPr/>
        <w:t xml:space="preserve"> </w:t>
      </w:r>
      <w:r w:rsidR="522052C7">
        <w:rPr/>
        <w:t>qui a mis 12 ans à se</w:t>
      </w:r>
      <w:r w:rsidR="1510885F">
        <w:rPr/>
        <w:t xml:space="preserve"> </w:t>
      </w:r>
      <w:r w:rsidR="3E907A2B">
        <w:rPr/>
        <w:t>c</w:t>
      </w:r>
      <w:r w:rsidR="1510885F">
        <w:rPr/>
        <w:t>onstruire</w:t>
      </w:r>
      <w:r w:rsidR="26C27B8A">
        <w:rPr/>
        <w:t xml:space="preserve"> puisque</w:t>
      </w:r>
      <w:r w:rsidR="1510885F">
        <w:rPr/>
        <w:t xml:space="preserve"> les premières études, c'étaient </w:t>
      </w:r>
      <w:r w:rsidR="5B99D590">
        <w:rPr/>
        <w:t>1998</w:t>
      </w:r>
      <w:r w:rsidR="1510885F">
        <w:rPr/>
        <w:t xml:space="preserve"> et le bâtiment, </w:t>
      </w:r>
      <w:r w:rsidR="78166DD4">
        <w:rPr/>
        <w:t>il a été</w:t>
      </w:r>
      <w:r w:rsidR="1510885F">
        <w:rPr/>
        <w:t xml:space="preserve"> livré en 2010</w:t>
      </w:r>
      <w:r w:rsidR="2DA0EEDE">
        <w:rPr/>
        <w:t>,</w:t>
      </w:r>
      <w:r w:rsidR="1510885F">
        <w:rPr/>
        <w:t xml:space="preserve"> 2011, plus de 12 ans. Au</w:t>
      </w:r>
      <w:r w:rsidR="7ADFF4D9">
        <w:rPr/>
        <w:t>tre</w:t>
      </w:r>
      <w:r w:rsidR="1510885F">
        <w:rPr/>
        <w:t xml:space="preserve"> dossier </w:t>
      </w:r>
      <w:r w:rsidR="691686A6">
        <w:rPr/>
        <w:t>:</w:t>
      </w:r>
      <w:r w:rsidR="1510885F">
        <w:rPr/>
        <w:t xml:space="preserve"> </w:t>
      </w:r>
      <w:r w:rsidR="3FC46F31">
        <w:rPr/>
        <w:t>l</w:t>
      </w:r>
      <w:r w:rsidR="1510885F">
        <w:rPr/>
        <w:t>a maison du végétal qui est venu</w:t>
      </w:r>
      <w:r w:rsidR="7947C15A">
        <w:rPr/>
        <w:t>e a</w:t>
      </w:r>
      <w:r w:rsidR="1510885F">
        <w:rPr/>
        <w:t>près coup</w:t>
      </w:r>
      <w:r w:rsidR="64A194D3">
        <w:rPr/>
        <w:t>,</w:t>
      </w:r>
      <w:r w:rsidR="1510885F">
        <w:rPr/>
        <w:t xml:space="preserve"> pour libérer un peu tout ce qui était labo de trop, confiné</w:t>
      </w:r>
      <w:r w:rsidR="3C16172B">
        <w:rPr/>
        <w:t xml:space="preserve">s </w:t>
      </w:r>
      <w:r w:rsidR="1510885F">
        <w:rPr/>
        <w:t>sur la partie pharmacie</w:t>
      </w:r>
      <w:r w:rsidR="7D2C3DFC">
        <w:rPr/>
        <w:t>. O</w:t>
      </w:r>
      <w:r w:rsidR="1510885F">
        <w:rPr/>
        <w:t>n a récupéré aussi tout l'entretien de la pharmacie début des années 2000 qui a</w:t>
      </w:r>
      <w:r w:rsidR="6FCD9E16">
        <w:rPr/>
        <w:t>vant</w:t>
      </w:r>
      <w:r w:rsidR="1510885F">
        <w:rPr/>
        <w:t xml:space="preserve"> se faisait par la mairie</w:t>
      </w:r>
      <w:r w:rsidR="4109728D">
        <w:rPr/>
        <w:t>.</w:t>
      </w:r>
      <w:r w:rsidR="1510885F">
        <w:rPr/>
        <w:t xml:space="preserve"> Voilà donc</w:t>
      </w:r>
      <w:r w:rsidR="0A97AFE1">
        <w:rPr/>
        <w:t>,</w:t>
      </w:r>
      <w:r w:rsidR="1510885F">
        <w:rPr/>
        <w:t xml:space="preserve"> j'avais du taf. Il y avait du taf</w:t>
      </w:r>
      <w:r w:rsidR="2B268BDE">
        <w:rPr/>
        <w:t xml:space="preserve">. </w:t>
      </w:r>
    </w:p>
    <w:p w:rsidR="2B268BDE" w:rsidP="1510885F" w:rsidRDefault="2B268BDE" w14:paraId="56C4F909" w14:textId="5D218735">
      <w:pPr>
        <w:pStyle w:val="Normal"/>
      </w:pPr>
      <w:r w:rsidR="2B268BDE">
        <w:rPr/>
        <w:t>C</w:t>
      </w:r>
      <w:r w:rsidR="1510885F">
        <w:rPr/>
        <w:t>e qui m'intéressait, moi, c'est la partie bâtiment, c'est intéressant parce que tu fais des découvertes techniques, et</w:t>
      </w:r>
      <w:r w:rsidR="298ADC7A">
        <w:rPr/>
        <w:t>c</w:t>
      </w:r>
      <w:r w:rsidR="1510885F">
        <w:rPr/>
        <w:t>. Mais ce qui était</w:t>
      </w:r>
      <w:r w:rsidR="7D4A4F2C">
        <w:rPr/>
        <w:t>,</w:t>
      </w:r>
      <w:r w:rsidR="1510885F">
        <w:rPr/>
        <w:t xml:space="preserve"> ce qui a surtout été motivant pour moi, c'est de discuter avec les personnes et</w:t>
      </w:r>
      <w:r w:rsidR="46EBD6CF">
        <w:rPr/>
        <w:t>,</w:t>
      </w:r>
      <w:r w:rsidR="1510885F">
        <w:rPr/>
        <w:t xml:space="preserve"> sur la base d'un projet</w:t>
      </w:r>
      <w:r w:rsidR="35316A95">
        <w:rPr/>
        <w:t>, d</w:t>
      </w:r>
      <w:r w:rsidR="1510885F">
        <w:rPr/>
        <w:t>e voir comment vous pouvez confronter le projet et les souhaits des personnes pour que, au</w:t>
      </w:r>
      <w:r w:rsidR="536B2C4B">
        <w:rPr/>
        <w:t xml:space="preserve"> final, ils p</w:t>
      </w:r>
      <w:r w:rsidR="1510885F">
        <w:rPr/>
        <w:t>uisse</w:t>
      </w:r>
      <w:r w:rsidR="0EB16AF1">
        <w:rPr/>
        <w:t>nt</w:t>
      </w:r>
      <w:r w:rsidR="1510885F">
        <w:rPr/>
        <w:t xml:space="preserve"> y vivre </w:t>
      </w:r>
      <w:r w:rsidR="0EAD8802">
        <w:rPr/>
        <w:t xml:space="preserve">au mieux, </w:t>
      </w:r>
      <w:r w:rsidR="1510885F">
        <w:rPr/>
        <w:t>dans le meilleur rapport</w:t>
      </w:r>
      <w:r w:rsidR="5B2785A8">
        <w:rPr/>
        <w:t xml:space="preserve"> </w:t>
      </w:r>
      <w:r w:rsidR="1510885F">
        <w:rPr/>
        <w:t>qualité</w:t>
      </w:r>
      <w:r w:rsidR="427BA0FE">
        <w:rPr/>
        <w:t>/</w:t>
      </w:r>
      <w:r w:rsidR="1510885F">
        <w:rPr/>
        <w:t>prix j'allais dire</w:t>
      </w:r>
      <w:r w:rsidR="3B10096E">
        <w:rPr/>
        <w:t>. Ç</w:t>
      </w:r>
      <w:r w:rsidR="1510885F">
        <w:rPr/>
        <w:t xml:space="preserve">a coinçait un peu </w:t>
      </w:r>
      <w:r w:rsidR="1F6057AF">
        <w:rPr/>
        <w:t>par</w:t>
      </w:r>
      <w:r w:rsidR="1510885F">
        <w:rPr/>
        <w:t>fois</w:t>
      </w:r>
      <w:r w:rsidR="3E1C1C0E">
        <w:rPr/>
        <w:t>. Mai</w:t>
      </w:r>
      <w:r w:rsidR="1510885F">
        <w:rPr/>
        <w:t>s</w:t>
      </w:r>
      <w:r w:rsidR="1510885F">
        <w:rPr/>
        <w:t xml:space="preserve"> c'était toujours intéressant.</w:t>
      </w:r>
    </w:p>
    <w:p w:rsidR="1510885F" w:rsidP="1510885F" w:rsidRDefault="1510885F" w14:paraId="2FB955CF" w14:textId="09417F88">
      <w:pPr>
        <w:pStyle w:val="Normal"/>
      </w:pPr>
    </w:p>
    <w:p w:rsidR="43041174" w:rsidP="1510885F" w:rsidRDefault="43041174" w14:paraId="4430BFF1" w14:textId="759848E7">
      <w:pPr>
        <w:pStyle w:val="Normal"/>
      </w:pPr>
      <w:r w:rsidR="43041174">
        <w:rPr/>
        <w:t xml:space="preserve">Commentateur : </w:t>
      </w:r>
    </w:p>
    <w:p w:rsidR="1510885F" w:rsidP="1510885F" w:rsidRDefault="1510885F" w14:paraId="7AEEA86D" w14:textId="0C7BD0C8">
      <w:pPr>
        <w:pStyle w:val="Normal"/>
      </w:pPr>
      <w:r w:rsidR="1510885F">
        <w:rPr/>
        <w:t xml:space="preserve">Christophe </w:t>
      </w:r>
      <w:proofErr w:type="spellStart"/>
      <w:r w:rsidR="762D5ABF">
        <w:rPr/>
        <w:t>Qu</w:t>
      </w:r>
      <w:r w:rsidR="6183DB38">
        <w:rPr/>
        <w:t>e</w:t>
      </w:r>
      <w:r w:rsidR="1510885F">
        <w:rPr/>
        <w:t>mener</w:t>
      </w:r>
      <w:proofErr w:type="spellEnd"/>
      <w:r w:rsidR="1510885F">
        <w:rPr/>
        <w:t xml:space="preserve"> a pris sa retraite en avril 2022, après 29 ans à l'université d'Angers. </w:t>
      </w:r>
    </w:p>
    <w:p w:rsidR="1510885F" w:rsidP="1510885F" w:rsidRDefault="1510885F" w14:paraId="77A8CB60" w14:textId="07D1F3D7">
      <w:pPr>
        <w:pStyle w:val="Normal"/>
      </w:pPr>
      <w:r w:rsidR="1510885F">
        <w:rPr/>
        <w:t>D'autres podcasts sont à écouter sur le site des 50 ans de l'université d'Angers.</w:t>
      </w:r>
    </w:p>
    <w:p w:rsidR="1510885F" w:rsidP="1510885F" w:rsidRDefault="1510885F" w14:paraId="72778534" w14:textId="6522B0B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4E2E7"/>
    <w:rsid w:val="0099A76B"/>
    <w:rsid w:val="00AECB7C"/>
    <w:rsid w:val="0167C218"/>
    <w:rsid w:val="026AD5EF"/>
    <w:rsid w:val="03650119"/>
    <w:rsid w:val="05BD4802"/>
    <w:rsid w:val="0713D593"/>
    <w:rsid w:val="0713D593"/>
    <w:rsid w:val="087F4A55"/>
    <w:rsid w:val="08B19E32"/>
    <w:rsid w:val="0A97AFE1"/>
    <w:rsid w:val="0BE93EF4"/>
    <w:rsid w:val="0C05D45E"/>
    <w:rsid w:val="0D850F55"/>
    <w:rsid w:val="0EAD8802"/>
    <w:rsid w:val="0EB16AF1"/>
    <w:rsid w:val="0F3802B7"/>
    <w:rsid w:val="10BCB017"/>
    <w:rsid w:val="10BCB017"/>
    <w:rsid w:val="1161BF04"/>
    <w:rsid w:val="118932B8"/>
    <w:rsid w:val="12588078"/>
    <w:rsid w:val="132F2A17"/>
    <w:rsid w:val="140395B8"/>
    <w:rsid w:val="1484E2E7"/>
    <w:rsid w:val="1510885F"/>
    <w:rsid w:val="15135E3D"/>
    <w:rsid w:val="162A1CE9"/>
    <w:rsid w:val="1695A84D"/>
    <w:rsid w:val="172BF19B"/>
    <w:rsid w:val="172BF19B"/>
    <w:rsid w:val="17C993DA"/>
    <w:rsid w:val="1899149A"/>
    <w:rsid w:val="1AF5C27F"/>
    <w:rsid w:val="1B2FDED8"/>
    <w:rsid w:val="1CD80516"/>
    <w:rsid w:val="1F6057AF"/>
    <w:rsid w:val="20464C47"/>
    <w:rsid w:val="20622DB9"/>
    <w:rsid w:val="20ABDB2D"/>
    <w:rsid w:val="20E28ED3"/>
    <w:rsid w:val="216C2CBA"/>
    <w:rsid w:val="2407BF48"/>
    <w:rsid w:val="24CBAD51"/>
    <w:rsid w:val="24E2B0DA"/>
    <w:rsid w:val="24F32105"/>
    <w:rsid w:val="252BE3BC"/>
    <w:rsid w:val="26C27B8A"/>
    <w:rsid w:val="26C8C41D"/>
    <w:rsid w:val="29347A7E"/>
    <w:rsid w:val="298ADC7A"/>
    <w:rsid w:val="2A1E418E"/>
    <w:rsid w:val="2A31D3A2"/>
    <w:rsid w:val="2AC3E5FE"/>
    <w:rsid w:val="2B268BDE"/>
    <w:rsid w:val="2CD50083"/>
    <w:rsid w:val="2D0EF223"/>
    <w:rsid w:val="2DA0EEDE"/>
    <w:rsid w:val="302FAF66"/>
    <w:rsid w:val="31CB7FC7"/>
    <w:rsid w:val="31CB7FC7"/>
    <w:rsid w:val="3214B412"/>
    <w:rsid w:val="32E8E83C"/>
    <w:rsid w:val="330AB607"/>
    <w:rsid w:val="331961EA"/>
    <w:rsid w:val="34DFA3B3"/>
    <w:rsid w:val="35032089"/>
    <w:rsid w:val="35316A95"/>
    <w:rsid w:val="3584B057"/>
    <w:rsid w:val="383AC14B"/>
    <w:rsid w:val="383AC14B"/>
    <w:rsid w:val="38836D03"/>
    <w:rsid w:val="38ED1A49"/>
    <w:rsid w:val="3A8A7246"/>
    <w:rsid w:val="3B10096E"/>
    <w:rsid w:val="3B3AD3E7"/>
    <w:rsid w:val="3C16172B"/>
    <w:rsid w:val="3C2037F6"/>
    <w:rsid w:val="3E1C1C0E"/>
    <w:rsid w:val="3E907A2B"/>
    <w:rsid w:val="3F52103D"/>
    <w:rsid w:val="3F903435"/>
    <w:rsid w:val="3FC46F31"/>
    <w:rsid w:val="40EDE09E"/>
    <w:rsid w:val="4109728D"/>
    <w:rsid w:val="41E1A391"/>
    <w:rsid w:val="427BA0FE"/>
    <w:rsid w:val="43041174"/>
    <w:rsid w:val="44C01BE7"/>
    <w:rsid w:val="45FC695D"/>
    <w:rsid w:val="46B514B4"/>
    <w:rsid w:val="46EBD6CF"/>
    <w:rsid w:val="48F98958"/>
    <w:rsid w:val="49ECB576"/>
    <w:rsid w:val="4B1FA98F"/>
    <w:rsid w:val="4D9727FD"/>
    <w:rsid w:val="4E2AF460"/>
    <w:rsid w:val="4E81565C"/>
    <w:rsid w:val="4EA17A02"/>
    <w:rsid w:val="522052C7"/>
    <w:rsid w:val="536B2C4B"/>
    <w:rsid w:val="5386D4D6"/>
    <w:rsid w:val="578AB279"/>
    <w:rsid w:val="578CAAB7"/>
    <w:rsid w:val="58C9292E"/>
    <w:rsid w:val="59C5CAD0"/>
    <w:rsid w:val="5B2785A8"/>
    <w:rsid w:val="5B99D590"/>
    <w:rsid w:val="5C5E239C"/>
    <w:rsid w:val="5C8F1538"/>
    <w:rsid w:val="5F00CA57"/>
    <w:rsid w:val="5F0712EA"/>
    <w:rsid w:val="60314DC9"/>
    <w:rsid w:val="6183DB38"/>
    <w:rsid w:val="61BD4887"/>
    <w:rsid w:val="62B773B1"/>
    <w:rsid w:val="640CCE65"/>
    <w:rsid w:val="64A194D3"/>
    <w:rsid w:val="656DA94E"/>
    <w:rsid w:val="65864F3C"/>
    <w:rsid w:val="67D3CE77"/>
    <w:rsid w:val="691686A6"/>
    <w:rsid w:val="6944924A"/>
    <w:rsid w:val="6A8C112B"/>
    <w:rsid w:val="6B90622E"/>
    <w:rsid w:val="6BCD36F6"/>
    <w:rsid w:val="6D2FB91D"/>
    <w:rsid w:val="6D4EE1FC"/>
    <w:rsid w:val="6F47A199"/>
    <w:rsid w:val="6FADE066"/>
    <w:rsid w:val="6FADE066"/>
    <w:rsid w:val="6FCD9E16"/>
    <w:rsid w:val="73A29AB7"/>
    <w:rsid w:val="74815189"/>
    <w:rsid w:val="74979509"/>
    <w:rsid w:val="7623EE29"/>
    <w:rsid w:val="76250F70"/>
    <w:rsid w:val="762D5ABF"/>
    <w:rsid w:val="7791FF7A"/>
    <w:rsid w:val="78166DD4"/>
    <w:rsid w:val="7947C15A"/>
    <w:rsid w:val="7ADFF4D9"/>
    <w:rsid w:val="7B7D6DB6"/>
    <w:rsid w:val="7BCD5270"/>
    <w:rsid w:val="7C9450F4"/>
    <w:rsid w:val="7CAE8097"/>
    <w:rsid w:val="7D2C3DFC"/>
    <w:rsid w:val="7D4A4F2C"/>
    <w:rsid w:val="7D75A593"/>
    <w:rsid w:val="7DBFA310"/>
    <w:rsid w:val="7E95D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E2E7"/>
  <w15:chartTrackingRefBased/>
  <w15:docId w15:val="{DB3883B5-3818-4E20-9EDE-5FEEC263E1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2022-12-09T06:59:36.5493077Z</dcterms:created>
  <dcterms:modified xsi:type="dcterms:W3CDTF">2022-12-09T07:30:27.7129818Z</dcterms:modified>
  <dc:creator>Cedric Paquereau</dc:creator>
  <lastModifiedBy>Cedric Paquereau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xmlns="http://schemas.openxmlformats.org/officeDocument/2006/custom-properties" fmtid="{D5CDD505-2E9C-101B-9397-08002B2CF9AE}" pid="2" name="StoredTranscription">
    <vt:lpwstr xmlns:vt="http://schemas.openxmlformats.org/officeDocument/2006/docPropsVTypes">{"storageType":"DocumentStorage","descriptor":{"transcription":{"transcriptSegments":[{"text":"Bonjour et Bienvenue dans ce nouveau podcast réalisé à l'occasion des 50 ans de l'université d'Angers. On parle aujourd'hui des bâtiments de l'UA.","language":"fr","start":3.46,"end":11.25,"speakerId":1},{"text":"Ils étaient très modestes dans les années 70, ils atteignent aujourd'hui une surface totale de 160000 m², l'équivalent de 1600 maisons individuelles.","language":"fr","start":11.26,"end":20.6,"speakerId":1},{"text":"La moitié a été construite dans les années 90. C'est justement à cette époque, en 1993, que Christophe Kemener, technicien, a rejoint le service patrimoine. Il se souvient de l'explosion des chantiers menés lors de ses premières.","language":"fr","start":20.95,"end":33.55,"speakerId":1},{"text":"En 93 donc, on est arrivé dans la présidence était.","language":"fr","start":35.55,"end":39.76,"speakerId":2},{"text":"Situé rue des Arènes, dans un bâtiment prêté par la mairie. C'était une maison bourgeoise angevine, tu sais ? À 2 autres, 23 étages là, qui avaient été amenés à aménager, rafistoler, si je puis dire, le l'équipe des services centraux d'ouvert représenter 40 45, Perso.","language":"fr","start":40.589999999999996,"end":59.959999999999994,"speakerId":2},{"text":"L'équipe patrimoine, c'était.","language":"fr","start":61.739999999999995,"end":65.8,"speakerId":2},{"text":"Une secrétaire, mon directeur et moi.","language":"fr","start":66.58,"end":68.66,"speakerId":2},{"text":"On s'occupait donc, il y avait le Ben des bâtiments historiques, j'allais dire un médecine. Les premiers bâtiments de la fac de science.","language":"fr","start":70.21,"end":79.46,"speakerId":2},{"text":"L'i, UT.","language":"fr","start":80.08,"end":80.91,"speakerId":2},{"text":"Mais Luther, à l'époque, était plus ou moins indépendante puisqu'ils avaient leur propre.","language":"fr","start":81.69,"end":86.12,"speakerId":2},{"text":"Dotation de l'État on travaillait pas beaucoup avec eux, la pharmacie, mais qui était suivie par la mairie.","language":"fr","start":87.49,"end":93.89,"speakerId":2},{"text":"Et la fac de droit, lettre et Ben U.","language":"fr","start":94.69999999999999,"end":97.61999999999999,"speakerId":2},{"text":"Et Ben j'en oublié peut-être. C'est le principaux principaux bâtiments, mais on y faisait surtout.","language":"fr","start":98.3,"end":103.35,"speakerId":2},{"text":"De la maintenance et des petits travaux quoi. C'est après que ça explosait. Quand je suis arrivé, alors j'ai pas tout vu tout de suite parce que j'étais positionné sur un poste.","language":"fr","start":104.39999999999999,"end":114.38999999999999,"speakerId":2},{"text":"Pas de pas de cadre pourquoi si tu veux donc il y avait plein de choses qui étaient en ébullition là, qui étaient en gestation. Donc tous les projets.","language":"fr","start":114.52,"end":122.21,"speakerId":2},{"text":"On commence à parler donc de la fac de droit pour libérer le.","language":"fr","start":122.82,"end":128.32999999999998,"speakerId":2},{"text":"De la fac de lettres et tu puisses les utiliser pleinement. La fac de droit donc faut pas 10000.","language":"fr","start":128.72,"end":135.56,"speakerId":2},{"text":"Mètres carrés quand même.","language":"fr","start":135.57,"end":136.4,"speakerId":2},{"text":"L'histoire, c'est qu'on a eu le bas dans la foulée, hein ? Il y avait donc aussi tous les chemins directeurs de remise à niveau.","language":"fr","start":137.57999999999998,"end":144.48999999999998,"speakerId":2},{"text":"Des sciences et de médecine, on est soumis à des contrôles périodiques de sécurité par les commissions de sécurité qui se réunissent tous les 2 ou 3 ans. Salon.","language":"fr","start":145.54999999999998,"end":155.08999999999997,"speakerId":2},{"text":"La grandeur des bâtiments RP, la.","language":"fr","start":156.13,"end":157.79999999999998,"speakerId":2},{"text":"Et on s'était fait engueuler En clair, donc on s'était fait engueuler parce que bon, il y avait des prescriptions, des travaux à faire, on les fait jamais.","language":"fr","start":159.41,"end":165.88,"speakerId":2},{"text":"Il y avait personne.","language":"fr","start":165.97,"end":166.85999999999999,"speakerId":2},{"text":"Donc, en 93 ou 94, on a commencé à faire du diagnostic qu'il fallait et après on a soumis ça au rectorat. Qu'engager des programmes de de remise à niveau.","language":"fr","start":167.78,"end":180.44,"speakerId":2},{"text":"Et donc les travaux de remise à niveau en médecine ont commencé en 95 et en science du commencé en 80.","language":"fr","start":181.42999999999998,"end":190.33999999999997,"speakerId":2},{"text":"Cela partie des vieux bâtiments qui étaient de fin des années 60.","language":"fr","start":191.87,"end":194.99,"speakerId":2},{"text":"Et donc tout ça, c'était pour l'accueil des étudiants.","language":"fr","start":195.92,"end":200.67999999999998,"speakerId":2},{"text":"Et des usagers parce que y a.","language":"fr","start":201.47,"end":203.96,"speakerId":2},{"text":"Quand même eu.","language":"fr","start":203.97,"end":205.23,"speakerId":2},{"text":"De la bibliothèque au centre-ville, et cetera. Et en parallèle, il y avait aussi des besoins en recherche et les 2 vecteurs les plus importants, c'était le végétal et la médecine.","language":"fr","start":205.26999999999998,"end":218.89999999999998,"speakerId":2},{"text":"Donc médecine va hérissa. Camille, 12 ans, à se.","language":"fr","start":219.60999999999999,"end":222.70999999999998,"speakerId":2},{"text":"Construire, hein. Les les, les premières études, c'étaient quatre-vingt-dix-huit et le bâtiment, elle, était livré en 2010. 2011, plus de 12 ans.","language":"fr","start":222.72,"end":230.35999999999999,"speakerId":2},{"text":"Au dossier ?","language":"fr","start":232,"end":232.61,"speakerId":2},{"text":"La maison du végétal qui est venu.","language":"fr","start":233.35,"end":235.2,"speakerId":2},{"text":"Après coup pour libérer un peu tout ce qui était labo de trop, confiné dans sur la partie pharmacie, on a récupéré aussi le tout, l'entretien de la pharmacie début des années 2000 qui alors se faisait par la mairie ?","language":"fr","start":236.31,"end":250.27,"speakerId":2},{"text":"Voilà donc j'avais du taf.","language":"fr","start":251.48,"end":252.78,"speakerId":2},{"text":"Il y avait du taf, ce qui ce qui m'intéressait, moi, c'est le. La partie bâtiment, c'est intéressant parce que tu fais des découvertes techniques, et cetera.","language":"fr","start":253.45999999999998,"end":260.43,"speakerId":2},{"text":"Mais ce qui était ce qui a surtout été motivant pour moi, c'est de discuter avec les personnes et sur la base d'un projet.","language":"fr","start":261.08,"end":267.96,"speakerId":2},{"text":"De voir comment vous pouvez confronter le projet et les souhaits des personnes pour que, au.","language":"fr","start":269.01,"end":272.98,"speakerId":2},{"text":"Puisse y vivre dans le dans le meilleur que le rapport qualité prix que j'allais dire, ça coinçait un peu. Des fois, mes c'était toujours intéressant quoi.","language":"fr","start":274.14,"end":282.69,"speakerId":2},{"text":"Christophe Kemener a pris sa retraite en avril 2022, après 29 ans à l'université d'Angers. D'autres podcasts sont à écouter sur le site des 50 ans de l'université d'Angers.","language":"fr","start":283.74,"end":294.47,"speakerId":1}],"speakerNames":[null,null,null]},"audioOneDriveItem":{"driveId":"b!HAKHc1Zt-0WyJ8YWOHSRHPjZ8qJr77ZKlgLblUqGfeBRCMm72I2kQrJU0WyY--vj","itemId":"01MFO2MNOZGSFPA4JHHNCZVH3AEA3ZEEAV"}}}</vt:lpwstr>
  </property>
</Properties>
</file>